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2B21C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720" w:type="dxa"/>
          </w:tcPr>
          <w:p w:rsidR="00F971F0" w:rsidRPr="00E47D91" w:rsidRDefault="00122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gridSpan w:val="2"/>
          </w:tcPr>
          <w:p w:rsidR="00F971F0" w:rsidRPr="00E47D91" w:rsidRDefault="00122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15/12/99</w:t>
            </w:r>
          </w:p>
        </w:tc>
        <w:tc>
          <w:tcPr>
            <w:tcW w:w="735" w:type="dxa"/>
            <w:gridSpan w:val="2"/>
          </w:tcPr>
          <w:p w:rsidR="00F971F0" w:rsidRPr="00E47D91" w:rsidRDefault="00122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122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Moaj Ali Shah S/O Ibrahim Shah</w:t>
            </w:r>
          </w:p>
        </w:tc>
        <w:tc>
          <w:tcPr>
            <w:tcW w:w="704" w:type="dxa"/>
            <w:gridSpan w:val="2"/>
          </w:tcPr>
          <w:p w:rsidR="00F971F0" w:rsidRPr="00E47D91" w:rsidRDefault="00122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¼%</w:t>
            </w:r>
          </w:p>
        </w:tc>
        <w:tc>
          <w:tcPr>
            <w:tcW w:w="858" w:type="dxa"/>
            <w:gridSpan w:val="2"/>
          </w:tcPr>
          <w:p w:rsidR="00F971F0" w:rsidRPr="00E47D91" w:rsidRDefault="00122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122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</w:t>
            </w:r>
          </w:p>
        </w:tc>
        <w:tc>
          <w:tcPr>
            <w:tcW w:w="966" w:type="dxa"/>
            <w:gridSpan w:val="3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122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122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122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122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Moaj Ali &amp; Others</w:t>
            </w:r>
          </w:p>
        </w:tc>
        <w:tc>
          <w:tcPr>
            <w:tcW w:w="792" w:type="dxa"/>
            <w:gridSpan w:val="2"/>
          </w:tcPr>
          <w:p w:rsidR="00F971F0" w:rsidRPr="00E47D91" w:rsidRDefault="00122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122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122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122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12222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22220" w:rsidRDefault="002B21C2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20" w:type="dxa"/>
          </w:tcPr>
          <w:p w:rsidR="00122220" w:rsidRDefault="00122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0" w:type="dxa"/>
            <w:gridSpan w:val="2"/>
          </w:tcPr>
          <w:p w:rsidR="00122220" w:rsidRDefault="00122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18/11/99</w:t>
            </w:r>
          </w:p>
        </w:tc>
        <w:tc>
          <w:tcPr>
            <w:tcW w:w="735" w:type="dxa"/>
            <w:gridSpan w:val="2"/>
          </w:tcPr>
          <w:p w:rsidR="00122220" w:rsidRDefault="00122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122220" w:rsidRDefault="00D2291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Mismat Bibi Memona W/O Javed Shah  </w:t>
            </w:r>
            <w:r w:rsidR="00122220">
              <w:rPr>
                <w:sz w:val="18"/>
                <w:szCs w:val="18"/>
              </w:rPr>
              <w:t>Agre Culture Limited Pakistan Sukkur</w:t>
            </w:r>
          </w:p>
        </w:tc>
        <w:tc>
          <w:tcPr>
            <w:tcW w:w="704" w:type="dxa"/>
            <w:gridSpan w:val="2"/>
          </w:tcPr>
          <w:p w:rsidR="00122220" w:rsidRDefault="00122220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122220" w:rsidRDefault="00122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122220" w:rsidRDefault="00122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46-1</w:t>
            </w:r>
          </w:p>
        </w:tc>
        <w:tc>
          <w:tcPr>
            <w:tcW w:w="966" w:type="dxa"/>
            <w:gridSpan w:val="3"/>
          </w:tcPr>
          <w:p w:rsidR="00122220" w:rsidRDefault="00122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122220" w:rsidRDefault="00122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9" w:type="dxa"/>
            <w:gridSpan w:val="2"/>
          </w:tcPr>
          <w:p w:rsidR="00122220" w:rsidRDefault="00122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24/8/99</w:t>
            </w:r>
          </w:p>
        </w:tc>
        <w:tc>
          <w:tcPr>
            <w:tcW w:w="900" w:type="dxa"/>
            <w:gridSpan w:val="2"/>
          </w:tcPr>
          <w:p w:rsidR="00122220" w:rsidRPr="00E47D91" w:rsidRDefault="00122220" w:rsidP="005F4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122220" w:rsidRPr="00E47D91" w:rsidRDefault="00122220" w:rsidP="005F4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122220" w:rsidRPr="00E47D91" w:rsidRDefault="00122220" w:rsidP="005F4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122220" w:rsidRPr="00E47D91" w:rsidRDefault="00122220" w:rsidP="005F4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Abbas S/O Ghulam Mehdi Shah &amp; Others</w:t>
            </w:r>
          </w:p>
        </w:tc>
        <w:tc>
          <w:tcPr>
            <w:tcW w:w="792" w:type="dxa"/>
            <w:gridSpan w:val="2"/>
          </w:tcPr>
          <w:p w:rsidR="00122220" w:rsidRPr="00E47D91" w:rsidRDefault="00122220" w:rsidP="005F4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122220" w:rsidRPr="00E47D91" w:rsidRDefault="00122220" w:rsidP="005F4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122220" w:rsidRPr="00E47D91" w:rsidRDefault="00122220" w:rsidP="005F4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122220" w:rsidRPr="00E47D91" w:rsidRDefault="00122220" w:rsidP="005F4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12222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22220" w:rsidRPr="00E47D91" w:rsidRDefault="00122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B21C2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</w:tcPr>
          <w:p w:rsidR="00122220" w:rsidRDefault="00122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  <w:gridSpan w:val="2"/>
          </w:tcPr>
          <w:p w:rsidR="00122220" w:rsidRDefault="00122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5/10/99</w:t>
            </w:r>
          </w:p>
        </w:tc>
        <w:tc>
          <w:tcPr>
            <w:tcW w:w="735" w:type="dxa"/>
            <w:gridSpan w:val="2"/>
          </w:tcPr>
          <w:p w:rsidR="00122220" w:rsidRDefault="00122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122220" w:rsidRDefault="00122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Hayat Ali Shah S/O Moaj Ali Shah</w:t>
            </w:r>
          </w:p>
        </w:tc>
        <w:tc>
          <w:tcPr>
            <w:tcW w:w="704" w:type="dxa"/>
            <w:gridSpan w:val="2"/>
          </w:tcPr>
          <w:p w:rsidR="00122220" w:rsidRDefault="00122220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858" w:type="dxa"/>
            <w:gridSpan w:val="2"/>
          </w:tcPr>
          <w:p w:rsidR="00122220" w:rsidRDefault="00122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122220" w:rsidRDefault="0012222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22220" w:rsidRDefault="0012222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22220" w:rsidRDefault="0012222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22220" w:rsidRDefault="0012222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22220" w:rsidRPr="00E47D91" w:rsidRDefault="00122220" w:rsidP="005F4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122220" w:rsidRPr="00E47D91" w:rsidRDefault="00122220" w:rsidP="005F4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122220" w:rsidRPr="00E47D91" w:rsidRDefault="00122220" w:rsidP="005F4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122220" w:rsidRPr="00E47D91" w:rsidRDefault="00122220" w:rsidP="005F4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Moaj Ali  Shah S/O Ibrahim &amp; Others</w:t>
            </w:r>
          </w:p>
        </w:tc>
        <w:tc>
          <w:tcPr>
            <w:tcW w:w="792" w:type="dxa"/>
            <w:gridSpan w:val="2"/>
          </w:tcPr>
          <w:p w:rsidR="00122220" w:rsidRPr="00E47D91" w:rsidRDefault="00122220" w:rsidP="005F4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122220" w:rsidRPr="00E47D91" w:rsidRDefault="00122220" w:rsidP="005F4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122220" w:rsidRPr="00E47D91" w:rsidRDefault="00122220" w:rsidP="005F4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122220" w:rsidRPr="00E47D91" w:rsidRDefault="00122220" w:rsidP="005F4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0B79EC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B79EC" w:rsidRPr="00E47D91" w:rsidRDefault="000B79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B21C2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0B79EC" w:rsidRDefault="000B79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gridSpan w:val="2"/>
          </w:tcPr>
          <w:p w:rsidR="000B79EC" w:rsidRDefault="000B79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20/9/99</w:t>
            </w:r>
          </w:p>
        </w:tc>
        <w:tc>
          <w:tcPr>
            <w:tcW w:w="735" w:type="dxa"/>
            <w:gridSpan w:val="2"/>
          </w:tcPr>
          <w:p w:rsidR="000B79EC" w:rsidRDefault="000B79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0B79EC" w:rsidRDefault="00D2291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Mismat Bibi Kubra W/O Shafqat Shah </w:t>
            </w:r>
            <w:r w:rsidR="000B79EC">
              <w:rPr>
                <w:sz w:val="18"/>
                <w:szCs w:val="18"/>
              </w:rPr>
              <w:t>Agree Culture Limited Pakistan Sukkur</w:t>
            </w:r>
          </w:p>
        </w:tc>
        <w:tc>
          <w:tcPr>
            <w:tcW w:w="704" w:type="dxa"/>
            <w:gridSpan w:val="2"/>
          </w:tcPr>
          <w:p w:rsidR="000B79EC" w:rsidRDefault="000B79EC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0B79EC" w:rsidRDefault="000B79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0B79EC" w:rsidRDefault="000B79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46-1</w:t>
            </w:r>
          </w:p>
        </w:tc>
        <w:tc>
          <w:tcPr>
            <w:tcW w:w="966" w:type="dxa"/>
            <w:gridSpan w:val="3"/>
          </w:tcPr>
          <w:p w:rsidR="000B79EC" w:rsidRDefault="000B79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0B79EC" w:rsidRDefault="000B79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879" w:type="dxa"/>
            <w:gridSpan w:val="2"/>
          </w:tcPr>
          <w:p w:rsidR="000B79EC" w:rsidRDefault="000B79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24/8/99</w:t>
            </w:r>
          </w:p>
        </w:tc>
        <w:tc>
          <w:tcPr>
            <w:tcW w:w="900" w:type="dxa"/>
            <w:gridSpan w:val="2"/>
          </w:tcPr>
          <w:p w:rsidR="000B79EC" w:rsidRPr="00E47D91" w:rsidRDefault="000B79EC" w:rsidP="005F4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0B79EC" w:rsidRPr="00E47D91" w:rsidRDefault="000B79EC" w:rsidP="005F4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0B79EC" w:rsidRPr="00E47D91" w:rsidRDefault="000B79EC" w:rsidP="005F4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0B79EC" w:rsidRPr="00E47D91" w:rsidRDefault="000B79EC" w:rsidP="005F4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Abbas  Shah S/O  &amp; Others</w:t>
            </w:r>
          </w:p>
        </w:tc>
        <w:tc>
          <w:tcPr>
            <w:tcW w:w="792" w:type="dxa"/>
            <w:gridSpan w:val="2"/>
          </w:tcPr>
          <w:p w:rsidR="000B79EC" w:rsidRPr="00E47D91" w:rsidRDefault="000B79EC" w:rsidP="005F4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0B79EC" w:rsidRPr="00E47D91" w:rsidRDefault="000B79EC" w:rsidP="005F4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0B79EC" w:rsidRPr="00E47D91" w:rsidRDefault="000B79EC" w:rsidP="005F4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0B79EC" w:rsidRPr="00E47D91" w:rsidRDefault="000B79EC" w:rsidP="005F4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0B79EC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B79EC" w:rsidRPr="00E47D91" w:rsidRDefault="000B79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B21C2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</w:tcPr>
          <w:p w:rsidR="000B79EC" w:rsidRDefault="000B79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gridSpan w:val="2"/>
          </w:tcPr>
          <w:p w:rsidR="000B79EC" w:rsidRDefault="000B79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24/8/99</w:t>
            </w:r>
          </w:p>
        </w:tc>
        <w:tc>
          <w:tcPr>
            <w:tcW w:w="735" w:type="dxa"/>
            <w:gridSpan w:val="2"/>
          </w:tcPr>
          <w:p w:rsidR="000B79EC" w:rsidRDefault="000B79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0B79EC" w:rsidRDefault="000B79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Kubra Wife of Shafqat Hussain Shah</w:t>
            </w:r>
          </w:p>
        </w:tc>
        <w:tc>
          <w:tcPr>
            <w:tcW w:w="704" w:type="dxa"/>
            <w:gridSpan w:val="2"/>
          </w:tcPr>
          <w:p w:rsidR="000B79EC" w:rsidRDefault="000B79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¼%</w:t>
            </w:r>
          </w:p>
        </w:tc>
        <w:tc>
          <w:tcPr>
            <w:tcW w:w="858" w:type="dxa"/>
            <w:gridSpan w:val="2"/>
          </w:tcPr>
          <w:p w:rsidR="000B79EC" w:rsidRDefault="000B79EC" w:rsidP="005F4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0B79EC" w:rsidRDefault="000B79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46*1</w:t>
            </w:r>
          </w:p>
        </w:tc>
        <w:tc>
          <w:tcPr>
            <w:tcW w:w="966" w:type="dxa"/>
            <w:gridSpan w:val="3"/>
          </w:tcPr>
          <w:p w:rsidR="000B79EC" w:rsidRDefault="000B79E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B79EC" w:rsidRDefault="000B79E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B79EC" w:rsidRDefault="000B79E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B79EC" w:rsidRPr="00E47D91" w:rsidRDefault="000B79EC" w:rsidP="005F4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0B79EC" w:rsidRPr="00E47D91" w:rsidRDefault="000B79EC" w:rsidP="005F4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0B79EC" w:rsidRPr="00E47D91" w:rsidRDefault="000B79EC" w:rsidP="005F4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0B79EC" w:rsidRPr="00E47D91" w:rsidRDefault="000B79EC" w:rsidP="005F4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Abbas  Shah S/O  &amp; Others</w:t>
            </w:r>
          </w:p>
        </w:tc>
        <w:tc>
          <w:tcPr>
            <w:tcW w:w="792" w:type="dxa"/>
            <w:gridSpan w:val="2"/>
          </w:tcPr>
          <w:p w:rsidR="000B79EC" w:rsidRPr="00E47D91" w:rsidRDefault="000B79EC" w:rsidP="005F4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0B79EC" w:rsidRPr="00E47D91" w:rsidRDefault="000B79EC" w:rsidP="005F4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0B79EC" w:rsidRPr="00E47D91" w:rsidRDefault="000B79EC" w:rsidP="005F4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0B79EC" w:rsidRPr="00E47D91" w:rsidRDefault="000B79EC" w:rsidP="005F4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0B79EC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EC" w:rsidRDefault="000B79EC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B79EC" w:rsidRDefault="000B79EC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B79EC" w:rsidRDefault="000B79EC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B79EC" w:rsidRPr="00A83311" w:rsidRDefault="000B79EC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B79EC" w:rsidRPr="00A83311" w:rsidRDefault="000B79EC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EC" w:rsidRPr="006807F5" w:rsidRDefault="000B79E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EC" w:rsidRPr="006807F5" w:rsidRDefault="000B79E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EC" w:rsidRPr="006807F5" w:rsidRDefault="000B79E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EC" w:rsidRPr="006807F5" w:rsidRDefault="000B79E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EC" w:rsidRPr="006807F5" w:rsidRDefault="000B79E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EC" w:rsidRPr="006807F5" w:rsidRDefault="000B79E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EC" w:rsidRPr="006807F5" w:rsidRDefault="000B79E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EC" w:rsidRPr="006807F5" w:rsidRDefault="000B79E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EC" w:rsidRPr="006807F5" w:rsidRDefault="000B79E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EC" w:rsidRPr="006807F5" w:rsidRDefault="000B79E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EC" w:rsidRPr="006807F5" w:rsidRDefault="000B79E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EC" w:rsidRPr="006807F5" w:rsidRDefault="000B79E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EC" w:rsidRPr="006807F5" w:rsidRDefault="000B79E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EC" w:rsidRPr="006807F5" w:rsidRDefault="000B79E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EC" w:rsidRPr="006807F5" w:rsidRDefault="000B79E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EC" w:rsidRPr="006807F5" w:rsidRDefault="000B79E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EC" w:rsidRPr="006807F5" w:rsidRDefault="000B79E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9EC" w:rsidRPr="006807F5" w:rsidRDefault="000B79E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C1E" w:rsidRDefault="00065C1E" w:rsidP="00F33C49">
      <w:r>
        <w:separator/>
      </w:r>
    </w:p>
  </w:endnote>
  <w:endnote w:type="continuationSeparator" w:id="1">
    <w:p w:rsidR="00065C1E" w:rsidRDefault="00065C1E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C1E" w:rsidRDefault="00065C1E" w:rsidP="00F33C49">
      <w:r>
        <w:separator/>
      </w:r>
    </w:p>
  </w:footnote>
  <w:footnote w:type="continuationSeparator" w:id="1">
    <w:p w:rsidR="00065C1E" w:rsidRDefault="00065C1E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B40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5C1E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9EC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20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C2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1E1F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639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13C3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91E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087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4</cp:revision>
  <cp:lastPrinted>2017-01-27T10:24:00Z</cp:lastPrinted>
  <dcterms:created xsi:type="dcterms:W3CDTF">2017-02-05T13:18:00Z</dcterms:created>
  <dcterms:modified xsi:type="dcterms:W3CDTF">2017-02-08T12:47:00Z</dcterms:modified>
</cp:coreProperties>
</file>