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720"/>
        <w:gridCol w:w="1260"/>
        <w:gridCol w:w="810"/>
        <w:gridCol w:w="720"/>
        <w:gridCol w:w="630"/>
        <w:gridCol w:w="1080"/>
        <w:gridCol w:w="720"/>
        <w:gridCol w:w="450"/>
        <w:gridCol w:w="900"/>
        <w:gridCol w:w="1260"/>
        <w:gridCol w:w="630"/>
        <w:gridCol w:w="810"/>
        <w:gridCol w:w="864"/>
        <w:gridCol w:w="1260"/>
      </w:tblGrid>
      <w:tr w:rsidR="00347196" w:rsidTr="003416DE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416DE">
            <w:pPr>
              <w:jc w:val="center"/>
            </w:pPr>
            <w:r>
              <w:t xml:space="preserve"> </w:t>
            </w:r>
          </w:p>
          <w:p w:rsidR="00A927B4" w:rsidRDefault="00A927B4" w:rsidP="003416DE">
            <w:pPr>
              <w:jc w:val="center"/>
            </w:pPr>
          </w:p>
          <w:p w:rsidR="00185823" w:rsidRDefault="00185823" w:rsidP="003416DE">
            <w:pPr>
              <w:rPr>
                <w:b/>
                <w:bCs/>
              </w:rPr>
            </w:pPr>
          </w:p>
          <w:p w:rsidR="00185823" w:rsidRDefault="00185823" w:rsidP="003416DE">
            <w:pPr>
              <w:rPr>
                <w:b/>
                <w:bCs/>
              </w:rPr>
            </w:pPr>
          </w:p>
          <w:p w:rsidR="00347196" w:rsidRPr="00BE7BDD" w:rsidRDefault="00185823" w:rsidP="00C000D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000DC">
              <w:rPr>
                <w:b/>
                <w:bCs/>
                <w:sz w:val="34"/>
                <w:szCs w:val="34"/>
              </w:rPr>
              <w:t>28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7450D" w:rsidTr="006510F4">
        <w:trPr>
          <w:trHeight w:val="582"/>
        </w:trPr>
        <w:tc>
          <w:tcPr>
            <w:tcW w:w="468" w:type="dxa"/>
            <w:vMerge w:val="restart"/>
            <w:vAlign w:val="center"/>
          </w:tcPr>
          <w:p w:rsidR="00F7450D" w:rsidRPr="00BE7BDD" w:rsidRDefault="00D23FAF" w:rsidP="00F7450D">
            <w:pPr>
              <w:jc w:val="center"/>
            </w:pPr>
            <w:r>
              <w:t>86</w:t>
            </w:r>
          </w:p>
        </w:tc>
        <w:tc>
          <w:tcPr>
            <w:tcW w:w="54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87</w:t>
            </w:r>
          </w:p>
        </w:tc>
        <w:tc>
          <w:tcPr>
            <w:tcW w:w="990" w:type="dxa"/>
            <w:vMerge w:val="restart"/>
            <w:vAlign w:val="center"/>
          </w:tcPr>
          <w:p w:rsidR="00F7450D" w:rsidRPr="004E3C6B" w:rsidRDefault="00F7450D" w:rsidP="00F7450D">
            <w:pPr>
              <w:jc w:val="center"/>
              <w:rPr>
                <w:sz w:val="20"/>
                <w:szCs w:val="20"/>
              </w:rPr>
            </w:pPr>
            <w:r w:rsidRPr="004E3C6B">
              <w:rPr>
                <w:sz w:val="20"/>
                <w:szCs w:val="20"/>
              </w:rPr>
              <w:t>8-5-2000</w:t>
            </w:r>
          </w:p>
        </w:tc>
        <w:tc>
          <w:tcPr>
            <w:tcW w:w="720" w:type="dxa"/>
            <w:vMerge w:val="restart"/>
            <w:vAlign w:val="center"/>
          </w:tcPr>
          <w:p w:rsidR="00F7450D" w:rsidRDefault="00F7450D" w:rsidP="00F7450D">
            <w:pPr>
              <w:jc w:val="center"/>
            </w:pPr>
            <w:r>
              <w:t>VII-B</w:t>
            </w:r>
          </w:p>
          <w:p w:rsidR="00F7450D" w:rsidRPr="00BE7BDD" w:rsidRDefault="00F7450D" w:rsidP="00F7450D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F7450D" w:rsidRDefault="00F7450D" w:rsidP="00F7450D">
            <w:pPr>
              <w:jc w:val="center"/>
            </w:pPr>
            <w:r>
              <w:t xml:space="preserve">Tariq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</w:t>
            </w:r>
          </w:p>
          <w:p w:rsidR="00F7450D" w:rsidRPr="00BE7BDD" w:rsidRDefault="00F7450D" w:rsidP="00F7450D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Merge w:val="restart"/>
            <w:vAlign w:val="center"/>
          </w:tcPr>
          <w:p w:rsidR="00F7450D" w:rsidRPr="00BE7BDD" w:rsidRDefault="00F7450D" w:rsidP="00F7450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32/1, 33/1 to 13 and others</w:t>
            </w:r>
          </w:p>
        </w:tc>
        <w:tc>
          <w:tcPr>
            <w:tcW w:w="810" w:type="dxa"/>
            <w:vMerge w:val="restart"/>
            <w:vAlign w:val="center"/>
          </w:tcPr>
          <w:p w:rsidR="00F7450D" w:rsidRPr="00C14CF9" w:rsidRDefault="00F7450D" w:rsidP="00F7450D">
            <w:pPr>
              <w:rPr>
                <w:sz w:val="1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20"/>
                  </w:rPr>
                  <m:t>12-30</m:t>
                </m:r>
                <m:f>
                  <m:fPr>
                    <m:ctrlPr>
                      <w:rPr>
                        <w:rFonts w:ascii="Cambria Math" w:hAnsi="Cambria Math"/>
                        <w:sz w:val="14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15-2-96</w:t>
            </w:r>
          </w:p>
        </w:tc>
        <w:tc>
          <w:tcPr>
            <w:tcW w:w="72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F7450D" w:rsidRPr="00BE7BDD" w:rsidRDefault="00F7450D" w:rsidP="00F7450D">
            <w: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  <w:r w:rsidRPr="006510F4">
              <w:rPr>
                <w:sz w:val="18"/>
                <w:szCs w:val="18"/>
              </w:rPr>
              <w:t>1985/86</w:t>
            </w:r>
          </w:p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  <w:r w:rsidRPr="00F7450D">
              <w:rPr>
                <w:sz w:val="20"/>
                <w:szCs w:val="20"/>
              </w:rPr>
              <w:t xml:space="preserve">Raj </w:t>
            </w:r>
            <w:proofErr w:type="spellStart"/>
            <w:r w:rsidRPr="00F7450D">
              <w:rPr>
                <w:sz w:val="20"/>
                <w:szCs w:val="20"/>
              </w:rPr>
              <w:t>Mohd</w:t>
            </w:r>
            <w:proofErr w:type="spellEnd"/>
            <w:r w:rsidRPr="00F7450D">
              <w:rPr>
                <w:sz w:val="20"/>
                <w:szCs w:val="20"/>
              </w:rPr>
              <w:t xml:space="preserve"> s/o </w:t>
            </w:r>
            <w:proofErr w:type="spellStart"/>
            <w:r w:rsidRPr="00F7450D">
              <w:rPr>
                <w:sz w:val="20"/>
                <w:szCs w:val="20"/>
              </w:rPr>
              <w:t>Umar</w:t>
            </w:r>
            <w:proofErr w:type="spellEnd"/>
            <w:r w:rsidRPr="00F7450D">
              <w:rPr>
                <w:sz w:val="20"/>
                <w:szCs w:val="20"/>
              </w:rPr>
              <w:t xml:space="preserve"> Khan and others</w:t>
            </w:r>
          </w:p>
        </w:tc>
        <w:tc>
          <w:tcPr>
            <w:tcW w:w="630" w:type="dxa"/>
            <w:vMerge w:val="restart"/>
            <w:vAlign w:val="center"/>
          </w:tcPr>
          <w:p w:rsidR="00F7450D" w:rsidRPr="00BE7BDD" w:rsidRDefault="00F2737D" w:rsidP="00F7450D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136-21</w:t>
            </w:r>
          </w:p>
        </w:tc>
        <w:tc>
          <w:tcPr>
            <w:tcW w:w="1260" w:type="dxa"/>
            <w:vMerge w:val="restart"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7450D" w:rsidTr="006510F4">
        <w:trPr>
          <w:trHeight w:val="555"/>
        </w:trPr>
        <w:tc>
          <w:tcPr>
            <w:tcW w:w="468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F7450D" w:rsidRPr="004E3C6B" w:rsidRDefault="00F7450D" w:rsidP="00F74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450D" w:rsidRDefault="00F7450D" w:rsidP="00F7450D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F7450D" w:rsidRPr="00C14CF9" w:rsidRDefault="00F7450D" w:rsidP="00F7450D">
            <w:pPr>
              <w:rPr>
                <w:rFonts w:ascii="Calibri" w:eastAsia="Calibri" w:hAnsi="Calibri" w:cs="Times New Roman"/>
                <w:sz w:val="1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31-1-94</w:t>
            </w:r>
          </w:p>
        </w:tc>
        <w:tc>
          <w:tcPr>
            <w:tcW w:w="72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F7450D" w:rsidRPr="00BE7BDD" w:rsidRDefault="00F7450D" w:rsidP="00F7450D"/>
        </w:tc>
        <w:tc>
          <w:tcPr>
            <w:tcW w:w="900" w:type="dxa"/>
            <w:vMerge/>
            <w:vAlign w:val="center"/>
          </w:tcPr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</w:p>
        </w:tc>
      </w:tr>
      <w:tr w:rsidR="00F7450D" w:rsidTr="006510F4">
        <w:trPr>
          <w:trHeight w:val="432"/>
        </w:trPr>
        <w:tc>
          <w:tcPr>
            <w:tcW w:w="468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F7450D" w:rsidRPr="004E3C6B" w:rsidRDefault="00F7450D" w:rsidP="00F74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450D" w:rsidRDefault="00F7450D" w:rsidP="00F7450D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F7450D" w:rsidRPr="00C14CF9" w:rsidRDefault="00F7450D" w:rsidP="00F7450D">
            <w:pPr>
              <w:rPr>
                <w:rFonts w:ascii="Calibri" w:eastAsia="Calibri" w:hAnsi="Calibri" w:cs="Times New Roman"/>
                <w:sz w:val="1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F7450D" w:rsidRPr="00BE7BDD" w:rsidRDefault="00F7450D" w:rsidP="00F7450D"/>
        </w:tc>
        <w:tc>
          <w:tcPr>
            <w:tcW w:w="900" w:type="dxa"/>
            <w:vMerge/>
            <w:vAlign w:val="center"/>
          </w:tcPr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</w:p>
        </w:tc>
      </w:tr>
      <w:tr w:rsidR="00F7450D" w:rsidTr="006510F4">
        <w:trPr>
          <w:trHeight w:val="1217"/>
        </w:trPr>
        <w:tc>
          <w:tcPr>
            <w:tcW w:w="468" w:type="dxa"/>
            <w:vAlign w:val="center"/>
          </w:tcPr>
          <w:p w:rsidR="00F7450D" w:rsidRDefault="00D23FAF" w:rsidP="00F7450D">
            <w:pPr>
              <w:jc w:val="center"/>
            </w:pPr>
            <w:r>
              <w:t>87</w:t>
            </w:r>
          </w:p>
        </w:tc>
        <w:tc>
          <w:tcPr>
            <w:tcW w:w="540" w:type="dxa"/>
            <w:vAlign w:val="center"/>
          </w:tcPr>
          <w:p w:rsidR="00F7450D" w:rsidRDefault="00F7450D" w:rsidP="00F7450D">
            <w:pPr>
              <w:jc w:val="center"/>
            </w:pPr>
            <w:r>
              <w:t>86</w:t>
            </w:r>
          </w:p>
        </w:tc>
        <w:tc>
          <w:tcPr>
            <w:tcW w:w="990" w:type="dxa"/>
            <w:vAlign w:val="center"/>
          </w:tcPr>
          <w:p w:rsidR="00F7450D" w:rsidRPr="006D079F" w:rsidRDefault="00F7450D" w:rsidP="00F7450D">
            <w:pPr>
              <w:jc w:val="center"/>
              <w:rPr>
                <w:sz w:val="18"/>
                <w:szCs w:val="18"/>
              </w:rPr>
            </w:pPr>
            <w:r w:rsidRPr="006D079F">
              <w:rPr>
                <w:sz w:val="18"/>
                <w:szCs w:val="18"/>
              </w:rPr>
              <w:t>24-3-2000</w:t>
            </w:r>
          </w:p>
        </w:tc>
        <w:tc>
          <w:tcPr>
            <w:tcW w:w="720" w:type="dxa"/>
            <w:vAlign w:val="center"/>
          </w:tcPr>
          <w:p w:rsidR="00F7450D" w:rsidRDefault="00F7450D" w:rsidP="00F7450D">
            <w:pPr>
              <w:jc w:val="center"/>
            </w:pPr>
            <w:r>
              <w:t>VII-B</w:t>
            </w:r>
          </w:p>
          <w:p w:rsidR="00F7450D" w:rsidRPr="00BE7BDD" w:rsidRDefault="00F7450D" w:rsidP="00F7450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7450D" w:rsidRPr="00BE7BDD" w:rsidRDefault="00F7450D" w:rsidP="00F7450D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Rehamatullah</w:t>
            </w:r>
            <w:proofErr w:type="spellEnd"/>
          </w:p>
        </w:tc>
        <w:tc>
          <w:tcPr>
            <w:tcW w:w="720" w:type="dxa"/>
            <w:vAlign w:val="center"/>
          </w:tcPr>
          <w:p w:rsidR="00F7450D" w:rsidRPr="00BE7BDD" w:rsidRDefault="00F7450D" w:rsidP="00F7450D">
            <w:r>
              <w:t>1-00</w:t>
            </w:r>
          </w:p>
        </w:tc>
        <w:tc>
          <w:tcPr>
            <w:tcW w:w="126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149/1,5 to 8 and others</w:t>
            </w:r>
          </w:p>
        </w:tc>
        <w:tc>
          <w:tcPr>
            <w:tcW w:w="81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16-31</w:t>
            </w:r>
          </w:p>
        </w:tc>
        <w:tc>
          <w:tcPr>
            <w:tcW w:w="720" w:type="dxa"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630" w:type="dxa"/>
            <w:vAlign w:val="center"/>
          </w:tcPr>
          <w:p w:rsidR="00F7450D" w:rsidRPr="00567C8F" w:rsidRDefault="00F7450D" w:rsidP="00F74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72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7450D" w:rsidRPr="00BE7BDD" w:rsidRDefault="00F7450D" w:rsidP="00F7450D">
            <w:r>
              <w:t>9</w:t>
            </w:r>
          </w:p>
        </w:tc>
        <w:tc>
          <w:tcPr>
            <w:tcW w:w="900" w:type="dxa"/>
            <w:vAlign w:val="center"/>
          </w:tcPr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  <w:r w:rsidRPr="006510F4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  <w:proofErr w:type="spellStart"/>
            <w:r w:rsidRPr="00F7450D">
              <w:rPr>
                <w:sz w:val="20"/>
                <w:szCs w:val="20"/>
              </w:rPr>
              <w:t>Rehamtullah</w:t>
            </w:r>
            <w:proofErr w:type="spellEnd"/>
            <w:r w:rsidRPr="00F7450D">
              <w:rPr>
                <w:sz w:val="20"/>
                <w:szCs w:val="20"/>
              </w:rPr>
              <w:t xml:space="preserve"> s/o Imam </w:t>
            </w:r>
            <w:proofErr w:type="spellStart"/>
            <w:r w:rsidRPr="00F7450D">
              <w:rPr>
                <w:sz w:val="20"/>
                <w:szCs w:val="20"/>
              </w:rPr>
              <w:t>Ul</w:t>
            </w:r>
            <w:proofErr w:type="spellEnd"/>
            <w:r w:rsidRPr="00F7450D">
              <w:rPr>
                <w:sz w:val="20"/>
                <w:szCs w:val="20"/>
              </w:rPr>
              <w:t xml:space="preserve"> Din</w:t>
            </w:r>
          </w:p>
        </w:tc>
        <w:tc>
          <w:tcPr>
            <w:tcW w:w="630" w:type="dxa"/>
            <w:vAlign w:val="center"/>
          </w:tcPr>
          <w:p w:rsidR="00F7450D" w:rsidRPr="00BE7BDD" w:rsidRDefault="00F2737D" w:rsidP="00F745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148/1 to 8 and others</w:t>
            </w:r>
          </w:p>
        </w:tc>
        <w:tc>
          <w:tcPr>
            <w:tcW w:w="864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19-31</w:t>
            </w:r>
          </w:p>
        </w:tc>
        <w:tc>
          <w:tcPr>
            <w:tcW w:w="1260" w:type="dxa"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7450D" w:rsidTr="006510F4">
        <w:trPr>
          <w:trHeight w:val="617"/>
        </w:trPr>
        <w:tc>
          <w:tcPr>
            <w:tcW w:w="468" w:type="dxa"/>
            <w:vMerge w:val="restart"/>
            <w:vAlign w:val="center"/>
          </w:tcPr>
          <w:p w:rsidR="00F7450D" w:rsidRDefault="00D23FAF" w:rsidP="00F7450D">
            <w:pPr>
              <w:jc w:val="center"/>
            </w:pPr>
            <w:r>
              <w:t>88</w:t>
            </w:r>
          </w:p>
        </w:tc>
        <w:tc>
          <w:tcPr>
            <w:tcW w:w="540" w:type="dxa"/>
            <w:vMerge w:val="restart"/>
            <w:vAlign w:val="center"/>
          </w:tcPr>
          <w:p w:rsidR="00F7450D" w:rsidRDefault="00F7450D" w:rsidP="00F7450D">
            <w:pPr>
              <w:jc w:val="center"/>
            </w:pPr>
            <w:r>
              <w:t>85</w:t>
            </w:r>
          </w:p>
        </w:tc>
        <w:tc>
          <w:tcPr>
            <w:tcW w:w="990" w:type="dxa"/>
            <w:vMerge w:val="restart"/>
            <w:vAlign w:val="center"/>
          </w:tcPr>
          <w:p w:rsidR="00F7450D" w:rsidRPr="006D079F" w:rsidRDefault="00F7450D" w:rsidP="00F7450D">
            <w:pPr>
              <w:jc w:val="center"/>
              <w:rPr>
                <w:sz w:val="18"/>
                <w:szCs w:val="18"/>
              </w:rPr>
            </w:pPr>
            <w:r w:rsidRPr="006D079F">
              <w:rPr>
                <w:sz w:val="18"/>
                <w:szCs w:val="18"/>
              </w:rPr>
              <w:t>18-2-2000</w:t>
            </w:r>
          </w:p>
        </w:tc>
        <w:tc>
          <w:tcPr>
            <w:tcW w:w="720" w:type="dxa"/>
            <w:vMerge w:val="restart"/>
            <w:vAlign w:val="center"/>
          </w:tcPr>
          <w:p w:rsidR="00F7450D" w:rsidRDefault="00F7450D" w:rsidP="00F7450D">
            <w:pPr>
              <w:jc w:val="center"/>
            </w:pPr>
            <w:r>
              <w:t>VII-B</w:t>
            </w:r>
          </w:p>
          <w:p w:rsidR="00F7450D" w:rsidRPr="00BE7BDD" w:rsidRDefault="00F7450D" w:rsidP="00F7450D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F7450D" w:rsidRDefault="00F7450D" w:rsidP="00F7450D">
            <w:pPr>
              <w:jc w:val="center"/>
            </w:pPr>
            <w:r>
              <w:t xml:space="preserve">Abdul </w:t>
            </w:r>
            <w:proofErr w:type="spellStart"/>
            <w:r>
              <w:t>Khaliq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</w:t>
            </w:r>
          </w:p>
          <w:p w:rsidR="00F7450D" w:rsidRPr="00BE7BDD" w:rsidRDefault="00F7450D" w:rsidP="00F7450D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Merge w:val="restart"/>
            <w:vAlign w:val="center"/>
          </w:tcPr>
          <w:p w:rsidR="00F7450D" w:rsidRPr="00BE7BDD" w:rsidRDefault="00F7450D" w:rsidP="00F7450D"/>
        </w:tc>
        <w:tc>
          <w:tcPr>
            <w:tcW w:w="126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32/1, 33/1 to 13 and others</w:t>
            </w:r>
          </w:p>
        </w:tc>
        <w:tc>
          <w:tcPr>
            <w:tcW w:w="81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136-21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7450D" w:rsidRPr="00567C8F" w:rsidRDefault="00F7450D" w:rsidP="00F74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15-2-96</w:t>
            </w:r>
          </w:p>
        </w:tc>
        <w:tc>
          <w:tcPr>
            <w:tcW w:w="72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F7450D" w:rsidRPr="00BE7BDD" w:rsidRDefault="00F7450D" w:rsidP="00F7450D">
            <w: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  <w:r w:rsidRPr="006510F4">
              <w:rPr>
                <w:sz w:val="18"/>
                <w:szCs w:val="18"/>
              </w:rPr>
              <w:t>1985/86</w:t>
            </w:r>
          </w:p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  <w:r w:rsidRPr="00F7450D">
              <w:rPr>
                <w:sz w:val="20"/>
                <w:szCs w:val="20"/>
              </w:rPr>
              <w:t>Xv from</w:t>
            </w:r>
          </w:p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  <w:r w:rsidRPr="00F7450D">
              <w:rPr>
                <w:sz w:val="20"/>
                <w:szCs w:val="20"/>
              </w:rPr>
              <w:t xml:space="preserve">Raj </w:t>
            </w:r>
            <w:proofErr w:type="spellStart"/>
            <w:r w:rsidRPr="00F7450D">
              <w:rPr>
                <w:sz w:val="20"/>
                <w:szCs w:val="20"/>
              </w:rPr>
              <w:t>Mohd</w:t>
            </w:r>
            <w:proofErr w:type="spellEnd"/>
            <w:r w:rsidRPr="00F7450D">
              <w:rPr>
                <w:sz w:val="20"/>
                <w:szCs w:val="20"/>
              </w:rPr>
              <w:t xml:space="preserve"> s/o </w:t>
            </w:r>
            <w:proofErr w:type="spellStart"/>
            <w:r w:rsidRPr="00F7450D">
              <w:rPr>
                <w:sz w:val="20"/>
                <w:szCs w:val="20"/>
              </w:rPr>
              <w:t>Umar</w:t>
            </w:r>
            <w:proofErr w:type="spellEnd"/>
            <w:r w:rsidRPr="00F7450D">
              <w:rPr>
                <w:sz w:val="20"/>
                <w:szCs w:val="20"/>
              </w:rPr>
              <w:t xml:space="preserve"> Khan and others</w:t>
            </w:r>
          </w:p>
        </w:tc>
        <w:tc>
          <w:tcPr>
            <w:tcW w:w="630" w:type="dxa"/>
            <w:vMerge w:val="restart"/>
            <w:vAlign w:val="center"/>
          </w:tcPr>
          <w:p w:rsidR="00F7450D" w:rsidRPr="00BE7BDD" w:rsidRDefault="00F2737D" w:rsidP="00F7450D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Merge w:val="restart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136-21</w:t>
            </w:r>
          </w:p>
        </w:tc>
        <w:tc>
          <w:tcPr>
            <w:tcW w:w="1260" w:type="dxa"/>
            <w:vMerge w:val="restart"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7450D" w:rsidTr="006510F4">
        <w:trPr>
          <w:trHeight w:val="493"/>
        </w:trPr>
        <w:tc>
          <w:tcPr>
            <w:tcW w:w="468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450D" w:rsidRPr="00BE7BDD" w:rsidRDefault="00F7450D" w:rsidP="00F7450D"/>
        </w:tc>
        <w:tc>
          <w:tcPr>
            <w:tcW w:w="126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50D" w:rsidRPr="00567C8F" w:rsidRDefault="00F7450D" w:rsidP="00F74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31-1-94</w:t>
            </w:r>
          </w:p>
        </w:tc>
        <w:tc>
          <w:tcPr>
            <w:tcW w:w="72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F7450D" w:rsidRPr="00BE7BDD" w:rsidRDefault="00F7450D" w:rsidP="00F7450D"/>
        </w:tc>
        <w:tc>
          <w:tcPr>
            <w:tcW w:w="900" w:type="dxa"/>
            <w:vMerge/>
            <w:vAlign w:val="center"/>
          </w:tcPr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7450D" w:rsidRPr="00BE7BDD" w:rsidRDefault="00F7450D" w:rsidP="00F7450D"/>
        </w:tc>
        <w:tc>
          <w:tcPr>
            <w:tcW w:w="81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</w:p>
        </w:tc>
      </w:tr>
      <w:tr w:rsidR="00F7450D" w:rsidTr="006510F4">
        <w:trPr>
          <w:trHeight w:val="473"/>
        </w:trPr>
        <w:tc>
          <w:tcPr>
            <w:tcW w:w="468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7450D" w:rsidRPr="00BE7BDD" w:rsidRDefault="00F7450D" w:rsidP="00F7450D"/>
        </w:tc>
        <w:tc>
          <w:tcPr>
            <w:tcW w:w="126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F7450D" w:rsidRDefault="00F7450D" w:rsidP="00F7450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7450D" w:rsidRPr="00567C8F" w:rsidRDefault="00F7450D" w:rsidP="00F74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7450D" w:rsidRPr="00BE7BDD" w:rsidRDefault="00F7450D" w:rsidP="00F7450D">
            <w:pPr>
              <w:jc w:val="center"/>
            </w:pPr>
            <w:r>
              <w:t>31-1-94</w:t>
            </w:r>
          </w:p>
        </w:tc>
        <w:tc>
          <w:tcPr>
            <w:tcW w:w="72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F7450D" w:rsidRPr="00BE7BDD" w:rsidRDefault="00F7450D" w:rsidP="00F7450D"/>
        </w:tc>
        <w:tc>
          <w:tcPr>
            <w:tcW w:w="900" w:type="dxa"/>
            <w:vMerge/>
            <w:vAlign w:val="center"/>
          </w:tcPr>
          <w:p w:rsidR="00F7450D" w:rsidRPr="006510F4" w:rsidRDefault="00F7450D" w:rsidP="00F74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7450D" w:rsidRPr="00BE7BDD" w:rsidRDefault="00F7450D" w:rsidP="00F7450D"/>
        </w:tc>
        <w:tc>
          <w:tcPr>
            <w:tcW w:w="810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</w:p>
        </w:tc>
      </w:tr>
      <w:tr w:rsidR="00F7450D" w:rsidTr="006510F4">
        <w:trPr>
          <w:trHeight w:val="1217"/>
        </w:trPr>
        <w:tc>
          <w:tcPr>
            <w:tcW w:w="468" w:type="dxa"/>
            <w:vAlign w:val="center"/>
          </w:tcPr>
          <w:p w:rsidR="00F7450D" w:rsidRPr="00BE7BDD" w:rsidRDefault="00D23FAF" w:rsidP="00F7450D">
            <w:pPr>
              <w:jc w:val="center"/>
            </w:pPr>
            <w:r>
              <w:t>89</w:t>
            </w:r>
          </w:p>
        </w:tc>
        <w:tc>
          <w:tcPr>
            <w:tcW w:w="54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84</w:t>
            </w:r>
          </w:p>
        </w:tc>
        <w:tc>
          <w:tcPr>
            <w:tcW w:w="99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1-12-99</w:t>
            </w:r>
          </w:p>
        </w:tc>
        <w:tc>
          <w:tcPr>
            <w:tcW w:w="720" w:type="dxa"/>
            <w:vAlign w:val="center"/>
          </w:tcPr>
          <w:p w:rsidR="00F7450D" w:rsidRDefault="00F7450D" w:rsidP="00F7450D">
            <w:pPr>
              <w:jc w:val="center"/>
            </w:pPr>
            <w:r>
              <w:t>VII-B</w:t>
            </w:r>
          </w:p>
          <w:p w:rsidR="00F7450D" w:rsidRPr="00BE7BDD" w:rsidRDefault="00F7450D" w:rsidP="00F7450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7450D" w:rsidRDefault="00F7450D" w:rsidP="00F7450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</w:p>
          <w:p w:rsidR="00F7450D" w:rsidRPr="00BE7BDD" w:rsidRDefault="00F7450D" w:rsidP="00F7450D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F7450D" w:rsidRPr="00BE7BDD" w:rsidRDefault="00F7450D" w:rsidP="00F7450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109/1 to 16 and others</w:t>
            </w:r>
          </w:p>
        </w:tc>
        <w:tc>
          <w:tcPr>
            <w:tcW w:w="81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191-1</w:t>
            </w:r>
          </w:p>
        </w:tc>
        <w:tc>
          <w:tcPr>
            <w:tcW w:w="720" w:type="dxa"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630" w:type="dxa"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1080" w:type="dxa"/>
            <w:vAlign w:val="center"/>
          </w:tcPr>
          <w:p w:rsidR="00F7450D" w:rsidRPr="00BE7BDD" w:rsidRDefault="00F7450D" w:rsidP="00F7450D">
            <w:pPr>
              <w:jc w:val="center"/>
            </w:pPr>
          </w:p>
        </w:tc>
        <w:tc>
          <w:tcPr>
            <w:tcW w:w="72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7450D" w:rsidRPr="00BE7BDD" w:rsidRDefault="00F7450D" w:rsidP="00F7450D">
            <w:r>
              <w:t>17</w:t>
            </w:r>
          </w:p>
        </w:tc>
        <w:tc>
          <w:tcPr>
            <w:tcW w:w="900" w:type="dxa"/>
            <w:vAlign w:val="center"/>
          </w:tcPr>
          <w:p w:rsidR="00F7450D" w:rsidRPr="006510F4" w:rsidRDefault="006510F4" w:rsidP="00F7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450D" w:rsidRPr="006510F4">
              <w:rPr>
                <w:sz w:val="18"/>
                <w:szCs w:val="18"/>
              </w:rPr>
              <w:t>985/86</w:t>
            </w:r>
          </w:p>
        </w:tc>
        <w:tc>
          <w:tcPr>
            <w:tcW w:w="1260" w:type="dxa"/>
            <w:vAlign w:val="center"/>
          </w:tcPr>
          <w:p w:rsidR="00F7450D" w:rsidRPr="00F7450D" w:rsidRDefault="00F7450D" w:rsidP="00F7450D">
            <w:pPr>
              <w:jc w:val="center"/>
              <w:rPr>
                <w:sz w:val="20"/>
                <w:szCs w:val="20"/>
              </w:rPr>
            </w:pPr>
            <w:r w:rsidRPr="00F7450D">
              <w:rPr>
                <w:sz w:val="20"/>
                <w:szCs w:val="20"/>
              </w:rPr>
              <w:t xml:space="preserve">Abdul </w:t>
            </w:r>
            <w:proofErr w:type="spellStart"/>
            <w:r w:rsidRPr="00F7450D">
              <w:rPr>
                <w:sz w:val="20"/>
                <w:szCs w:val="20"/>
              </w:rPr>
              <w:t>Gaffar</w:t>
            </w:r>
            <w:proofErr w:type="spellEnd"/>
            <w:r w:rsidRPr="00F7450D">
              <w:rPr>
                <w:sz w:val="20"/>
                <w:szCs w:val="20"/>
              </w:rPr>
              <w:t xml:space="preserve"> s/o </w:t>
            </w:r>
            <w:proofErr w:type="spellStart"/>
            <w:r w:rsidRPr="00F7450D">
              <w:rPr>
                <w:sz w:val="20"/>
                <w:szCs w:val="20"/>
              </w:rPr>
              <w:t>Mohd</w:t>
            </w:r>
            <w:proofErr w:type="spellEnd"/>
            <w:r w:rsidRPr="00F7450D">
              <w:rPr>
                <w:sz w:val="20"/>
                <w:szCs w:val="20"/>
              </w:rPr>
              <w:t xml:space="preserve"> Ismail and others</w:t>
            </w:r>
          </w:p>
        </w:tc>
        <w:tc>
          <w:tcPr>
            <w:tcW w:w="630" w:type="dxa"/>
            <w:vAlign w:val="center"/>
          </w:tcPr>
          <w:p w:rsidR="00F7450D" w:rsidRPr="00BE7BDD" w:rsidRDefault="00F2737D" w:rsidP="00F745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F7450D" w:rsidRPr="00BE7BDD" w:rsidRDefault="00F7450D" w:rsidP="00F7450D">
            <w:pPr>
              <w:jc w:val="center"/>
            </w:pPr>
            <w:r>
              <w:t>191-01</w:t>
            </w:r>
          </w:p>
        </w:tc>
        <w:tc>
          <w:tcPr>
            <w:tcW w:w="1260" w:type="dxa"/>
            <w:vAlign w:val="center"/>
          </w:tcPr>
          <w:p w:rsidR="00F7450D" w:rsidRPr="003E2604" w:rsidRDefault="00F7450D" w:rsidP="00F7450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151E9"/>
    <w:rsid w:val="0013509A"/>
    <w:rsid w:val="00152247"/>
    <w:rsid w:val="00152528"/>
    <w:rsid w:val="0016015E"/>
    <w:rsid w:val="00185823"/>
    <w:rsid w:val="00190DE4"/>
    <w:rsid w:val="001B1008"/>
    <w:rsid w:val="001C2B22"/>
    <w:rsid w:val="001D0F1E"/>
    <w:rsid w:val="001E31D1"/>
    <w:rsid w:val="001E4D9F"/>
    <w:rsid w:val="001E5C91"/>
    <w:rsid w:val="001F0F0D"/>
    <w:rsid w:val="001F2AA5"/>
    <w:rsid w:val="002079CA"/>
    <w:rsid w:val="0023719C"/>
    <w:rsid w:val="00244F02"/>
    <w:rsid w:val="00271F32"/>
    <w:rsid w:val="002B0B07"/>
    <w:rsid w:val="002B5DD8"/>
    <w:rsid w:val="002F067A"/>
    <w:rsid w:val="00312729"/>
    <w:rsid w:val="00312DD2"/>
    <w:rsid w:val="00315253"/>
    <w:rsid w:val="003266FE"/>
    <w:rsid w:val="00335588"/>
    <w:rsid w:val="00335C7F"/>
    <w:rsid w:val="00335E17"/>
    <w:rsid w:val="00337B82"/>
    <w:rsid w:val="003416DE"/>
    <w:rsid w:val="00347196"/>
    <w:rsid w:val="00350037"/>
    <w:rsid w:val="00372D47"/>
    <w:rsid w:val="00393A3E"/>
    <w:rsid w:val="0039511B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E3C6B"/>
    <w:rsid w:val="005054A5"/>
    <w:rsid w:val="005142DE"/>
    <w:rsid w:val="00524F18"/>
    <w:rsid w:val="00527360"/>
    <w:rsid w:val="00541E64"/>
    <w:rsid w:val="00567092"/>
    <w:rsid w:val="00571DAC"/>
    <w:rsid w:val="005826DE"/>
    <w:rsid w:val="005A6DC5"/>
    <w:rsid w:val="005C156B"/>
    <w:rsid w:val="005E66C3"/>
    <w:rsid w:val="005F6485"/>
    <w:rsid w:val="006347EF"/>
    <w:rsid w:val="00644013"/>
    <w:rsid w:val="006510F4"/>
    <w:rsid w:val="00652CAE"/>
    <w:rsid w:val="006636DE"/>
    <w:rsid w:val="006639AE"/>
    <w:rsid w:val="006740AA"/>
    <w:rsid w:val="00681276"/>
    <w:rsid w:val="006A5AFD"/>
    <w:rsid w:val="006D079F"/>
    <w:rsid w:val="006E4B12"/>
    <w:rsid w:val="00725417"/>
    <w:rsid w:val="00726205"/>
    <w:rsid w:val="00732AE1"/>
    <w:rsid w:val="00737095"/>
    <w:rsid w:val="00742950"/>
    <w:rsid w:val="00764EB3"/>
    <w:rsid w:val="00766ECC"/>
    <w:rsid w:val="00780C99"/>
    <w:rsid w:val="007916BB"/>
    <w:rsid w:val="007A66F3"/>
    <w:rsid w:val="007B3E19"/>
    <w:rsid w:val="007C3AED"/>
    <w:rsid w:val="007E383C"/>
    <w:rsid w:val="007F3F9D"/>
    <w:rsid w:val="008122ED"/>
    <w:rsid w:val="0081560E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A45D3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E2EB9"/>
    <w:rsid w:val="00AF05C8"/>
    <w:rsid w:val="00AF4EDA"/>
    <w:rsid w:val="00AF550B"/>
    <w:rsid w:val="00B066D4"/>
    <w:rsid w:val="00B34E84"/>
    <w:rsid w:val="00B51032"/>
    <w:rsid w:val="00B610FE"/>
    <w:rsid w:val="00B71761"/>
    <w:rsid w:val="00B72A1E"/>
    <w:rsid w:val="00B864EC"/>
    <w:rsid w:val="00B95227"/>
    <w:rsid w:val="00BA45CE"/>
    <w:rsid w:val="00BC2685"/>
    <w:rsid w:val="00C000DC"/>
    <w:rsid w:val="00C14477"/>
    <w:rsid w:val="00C14CF9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0A57"/>
    <w:rsid w:val="00CD14C7"/>
    <w:rsid w:val="00D12B1E"/>
    <w:rsid w:val="00D130E6"/>
    <w:rsid w:val="00D172D2"/>
    <w:rsid w:val="00D2392B"/>
    <w:rsid w:val="00D23DB4"/>
    <w:rsid w:val="00D23FAF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2737D"/>
    <w:rsid w:val="00F344DB"/>
    <w:rsid w:val="00F41DB5"/>
    <w:rsid w:val="00F46B48"/>
    <w:rsid w:val="00F63441"/>
    <w:rsid w:val="00F711D3"/>
    <w:rsid w:val="00F7450D"/>
    <w:rsid w:val="00F905BF"/>
    <w:rsid w:val="00FE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164</cp:revision>
  <dcterms:created xsi:type="dcterms:W3CDTF">2016-10-11T16:00:00Z</dcterms:created>
  <dcterms:modified xsi:type="dcterms:W3CDTF">2016-12-26T11:19:00Z</dcterms:modified>
</cp:coreProperties>
</file>