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E172E" w:rsidP="00127EA8">
            <w:r>
              <w:rPr>
                <w:b/>
                <w:bCs/>
                <w:sz w:val="34"/>
                <w:szCs w:val="34"/>
              </w:rPr>
              <w:t>Page No.19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7746F" w:rsidTr="006E2E1A">
        <w:trPr>
          <w:trHeight w:val="1312"/>
        </w:trPr>
        <w:tc>
          <w:tcPr>
            <w:tcW w:w="558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0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90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28-7-06</w:t>
            </w:r>
          </w:p>
        </w:tc>
        <w:tc>
          <w:tcPr>
            <w:tcW w:w="720" w:type="dxa"/>
            <w:vAlign w:val="center"/>
          </w:tcPr>
          <w:p w:rsidR="0087746F" w:rsidRDefault="0087746F" w:rsidP="0087746F">
            <w:pPr>
              <w:jc w:val="center"/>
            </w:pPr>
            <w:r>
              <w:t>VII-B</w:t>
            </w:r>
          </w:p>
          <w:p w:rsidR="0087746F" w:rsidRPr="00BE7BDD" w:rsidRDefault="0087746F" w:rsidP="0087746F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Mohd Khan s/o Allah Bachayo Second Additional Session Judge MPK</w:t>
            </w:r>
          </w:p>
        </w:tc>
        <w:tc>
          <w:tcPr>
            <w:tcW w:w="900" w:type="dxa"/>
            <w:vAlign w:val="center"/>
          </w:tcPr>
          <w:p w:rsidR="0087746F" w:rsidRPr="00BE7BDD" w:rsidRDefault="0087746F" w:rsidP="0087746F">
            <w:r>
              <w:t>1-00</w:t>
            </w:r>
          </w:p>
        </w:tc>
        <w:tc>
          <w:tcPr>
            <w:tcW w:w="108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188,189 and others</w:t>
            </w:r>
          </w:p>
        </w:tc>
        <w:tc>
          <w:tcPr>
            <w:tcW w:w="81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15-02</w:t>
            </w: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</w:p>
        </w:tc>
        <w:tc>
          <w:tcPr>
            <w:tcW w:w="630" w:type="dxa"/>
            <w:vAlign w:val="center"/>
          </w:tcPr>
          <w:p w:rsidR="0087746F" w:rsidRPr="00BE7BDD" w:rsidRDefault="0087746F" w:rsidP="0087746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7746F" w:rsidRPr="00BE7BDD" w:rsidRDefault="0087746F" w:rsidP="0087746F">
            <w:pPr>
              <w:jc w:val="center"/>
            </w:pP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746F" w:rsidRPr="00BE7BDD" w:rsidRDefault="0087746F" w:rsidP="0087746F">
            <w:r>
              <w:t>14</w:t>
            </w:r>
          </w:p>
        </w:tc>
        <w:tc>
          <w:tcPr>
            <w:tcW w:w="900" w:type="dxa"/>
            <w:vAlign w:val="center"/>
          </w:tcPr>
          <w:p w:rsidR="0087746F" w:rsidRPr="006E2E1A" w:rsidRDefault="0087746F" w:rsidP="0087746F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Hayat s/o Mohd Ali</w:t>
            </w: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4842" w:rsidRDefault="0087746F" w:rsidP="0087746F">
            <w:pPr>
              <w:jc w:val="center"/>
            </w:pPr>
            <w:r>
              <w:t>188,</w:t>
            </w:r>
          </w:p>
          <w:p w:rsidR="0087746F" w:rsidRPr="00BE7BDD" w:rsidRDefault="0087746F" w:rsidP="0087746F">
            <w:pPr>
              <w:jc w:val="center"/>
            </w:pPr>
            <w:r>
              <w:t>189 and others</w:t>
            </w:r>
          </w:p>
        </w:tc>
        <w:tc>
          <w:tcPr>
            <w:tcW w:w="864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15-02</w:t>
            </w:r>
          </w:p>
        </w:tc>
        <w:tc>
          <w:tcPr>
            <w:tcW w:w="1260" w:type="dxa"/>
            <w:vAlign w:val="center"/>
          </w:tcPr>
          <w:p w:rsidR="0087746F" w:rsidRPr="003E2604" w:rsidRDefault="0087746F" w:rsidP="008774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7746F" w:rsidTr="006E2E1A">
        <w:trPr>
          <w:trHeight w:val="1217"/>
        </w:trPr>
        <w:tc>
          <w:tcPr>
            <w:tcW w:w="558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0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87746F" w:rsidRPr="005D66DD" w:rsidRDefault="0087746F" w:rsidP="008774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13-7-06</w:t>
            </w:r>
          </w:p>
        </w:tc>
        <w:tc>
          <w:tcPr>
            <w:tcW w:w="720" w:type="dxa"/>
            <w:vAlign w:val="center"/>
          </w:tcPr>
          <w:p w:rsidR="0087746F" w:rsidRDefault="0087746F" w:rsidP="0087746F">
            <w:pPr>
              <w:jc w:val="center"/>
            </w:pPr>
            <w:r>
              <w:t>VII-B</w:t>
            </w:r>
          </w:p>
          <w:p w:rsidR="0087746F" w:rsidRPr="00BE7BDD" w:rsidRDefault="0087746F" w:rsidP="0087746F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Muneer Ahmed s/o Mohd Haneef Mortgaged with HBL KGM</w:t>
            </w:r>
          </w:p>
        </w:tc>
        <w:tc>
          <w:tcPr>
            <w:tcW w:w="900" w:type="dxa"/>
            <w:vAlign w:val="center"/>
          </w:tcPr>
          <w:p w:rsidR="0087746F" w:rsidRPr="00BE7BDD" w:rsidRDefault="0087746F" w:rsidP="0087746F">
            <w:r>
              <w:t>1-00</w:t>
            </w:r>
          </w:p>
        </w:tc>
        <w:tc>
          <w:tcPr>
            <w:tcW w:w="108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38-25</w:t>
            </w: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</w:p>
        </w:tc>
        <w:tc>
          <w:tcPr>
            <w:tcW w:w="630" w:type="dxa"/>
            <w:vAlign w:val="center"/>
          </w:tcPr>
          <w:p w:rsidR="0087746F" w:rsidRPr="00567C8F" w:rsidRDefault="0087746F" w:rsidP="00877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7746F" w:rsidRPr="00BE7BDD" w:rsidRDefault="0087746F" w:rsidP="0087746F">
            <w:pPr>
              <w:jc w:val="center"/>
            </w:pP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746F" w:rsidRPr="00BE7BDD" w:rsidRDefault="0087746F" w:rsidP="0087746F">
            <w:r>
              <w:t>44</w:t>
            </w:r>
          </w:p>
        </w:tc>
        <w:tc>
          <w:tcPr>
            <w:tcW w:w="900" w:type="dxa"/>
            <w:vAlign w:val="center"/>
          </w:tcPr>
          <w:p w:rsidR="0087746F" w:rsidRPr="006E2E1A" w:rsidRDefault="0087746F" w:rsidP="0087746F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4842" w:rsidRDefault="0087746F" w:rsidP="0087746F">
            <w:pPr>
              <w:jc w:val="center"/>
            </w:pPr>
            <w:r>
              <w:t>105,</w:t>
            </w:r>
          </w:p>
          <w:p w:rsidR="0087746F" w:rsidRPr="00BE7BDD" w:rsidRDefault="0087746F" w:rsidP="0087746F">
            <w:pPr>
              <w:jc w:val="center"/>
            </w:pPr>
            <w:r>
              <w:t>106 and others</w:t>
            </w:r>
          </w:p>
        </w:tc>
        <w:tc>
          <w:tcPr>
            <w:tcW w:w="864" w:type="dxa"/>
            <w:vAlign w:val="center"/>
          </w:tcPr>
          <w:p w:rsidR="0087746F" w:rsidRPr="00BE7BDD" w:rsidRDefault="0087746F" w:rsidP="0087746F">
            <w:pPr>
              <w:jc w:val="center"/>
            </w:pPr>
            <w:r>
              <w:t>38-25</w:t>
            </w:r>
          </w:p>
        </w:tc>
        <w:tc>
          <w:tcPr>
            <w:tcW w:w="1260" w:type="dxa"/>
            <w:vAlign w:val="center"/>
          </w:tcPr>
          <w:p w:rsidR="0087746F" w:rsidRPr="003E2604" w:rsidRDefault="0087746F" w:rsidP="008774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8080F" w:rsidTr="006E2E1A">
        <w:trPr>
          <w:trHeight w:val="1312"/>
        </w:trPr>
        <w:tc>
          <w:tcPr>
            <w:tcW w:w="558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0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18-2-06</w:t>
            </w:r>
          </w:p>
        </w:tc>
        <w:tc>
          <w:tcPr>
            <w:tcW w:w="720" w:type="dxa"/>
            <w:vAlign w:val="center"/>
          </w:tcPr>
          <w:p w:rsidR="00B8080F" w:rsidRDefault="00B8080F" w:rsidP="00B8080F">
            <w:pPr>
              <w:jc w:val="center"/>
            </w:pPr>
            <w:r>
              <w:t>VII-B</w:t>
            </w:r>
          </w:p>
          <w:p w:rsidR="00B8080F" w:rsidRPr="00BE7BDD" w:rsidRDefault="00B8080F" w:rsidP="00B8080F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Ahmed Khan s/o Abdul Rasheed</w:t>
            </w:r>
          </w:p>
        </w:tc>
        <w:tc>
          <w:tcPr>
            <w:tcW w:w="900" w:type="dxa"/>
            <w:vAlign w:val="center"/>
          </w:tcPr>
          <w:p w:rsidR="00B8080F" w:rsidRPr="00BE7BDD" w:rsidRDefault="00B8080F" w:rsidP="00B8080F">
            <w:r>
              <w:t xml:space="preserve">0-4 </w:t>
            </w:r>
            <w:r w:rsidRPr="00150D4E">
              <w:rPr>
                <w:sz w:val="16"/>
              </w:rPr>
              <w:t>3/10</w:t>
            </w:r>
          </w:p>
        </w:tc>
        <w:tc>
          <w:tcPr>
            <w:tcW w:w="1080" w:type="dxa"/>
            <w:vAlign w:val="center"/>
          </w:tcPr>
          <w:p w:rsidR="00B8080F" w:rsidRPr="00BE7BDD" w:rsidRDefault="00DD5318" w:rsidP="00B8080F">
            <w:pPr>
              <w:jc w:val="center"/>
            </w:pPr>
            <w:r>
              <w:t xml:space="preserve">135,144 and others </w:t>
            </w:r>
          </w:p>
        </w:tc>
        <w:tc>
          <w:tcPr>
            <w:tcW w:w="810" w:type="dxa"/>
            <w:vAlign w:val="center"/>
          </w:tcPr>
          <w:p w:rsidR="00B8080F" w:rsidRPr="00BE7BDD" w:rsidRDefault="00DD5318" w:rsidP="00B8080F">
            <w:pPr>
              <w:jc w:val="center"/>
            </w:pPr>
            <w:r>
              <w:t>1-18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8080F" w:rsidRPr="00567C8F" w:rsidRDefault="00F33492" w:rsidP="00B80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vAlign w:val="center"/>
          </w:tcPr>
          <w:p w:rsidR="00B8080F" w:rsidRPr="00BE7BDD" w:rsidRDefault="00F33492" w:rsidP="00B8080F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8080F" w:rsidRPr="00BE7BDD" w:rsidRDefault="00B8080F" w:rsidP="00B8080F">
            <w:r>
              <w:t>46</w:t>
            </w:r>
          </w:p>
        </w:tc>
        <w:tc>
          <w:tcPr>
            <w:tcW w:w="900" w:type="dxa"/>
            <w:vAlign w:val="center"/>
          </w:tcPr>
          <w:p w:rsidR="00B8080F" w:rsidRPr="006E2E1A" w:rsidRDefault="00B8080F" w:rsidP="00B8080F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Mohd Khan s/o Abdul Jabbar and others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4842" w:rsidRDefault="00B8080F" w:rsidP="00B8080F">
            <w:pPr>
              <w:jc w:val="center"/>
            </w:pPr>
            <w:r>
              <w:t>135,</w:t>
            </w:r>
          </w:p>
          <w:p w:rsidR="00B8080F" w:rsidRPr="00BE7BDD" w:rsidRDefault="00B8080F" w:rsidP="00B8080F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29-10</w:t>
            </w:r>
          </w:p>
        </w:tc>
        <w:tc>
          <w:tcPr>
            <w:tcW w:w="1260" w:type="dxa"/>
            <w:vAlign w:val="center"/>
          </w:tcPr>
          <w:p w:rsidR="00B8080F" w:rsidRPr="003E2604" w:rsidRDefault="00B8080F" w:rsidP="00B8080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8080F" w:rsidTr="006E2E1A">
        <w:trPr>
          <w:trHeight w:val="1217"/>
        </w:trPr>
        <w:tc>
          <w:tcPr>
            <w:tcW w:w="558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B8080F" w:rsidRPr="005D66DD" w:rsidRDefault="00B8080F" w:rsidP="00B808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18-2-06</w:t>
            </w:r>
          </w:p>
        </w:tc>
        <w:tc>
          <w:tcPr>
            <w:tcW w:w="720" w:type="dxa"/>
            <w:vAlign w:val="center"/>
          </w:tcPr>
          <w:p w:rsidR="00B8080F" w:rsidRDefault="00B8080F" w:rsidP="00B8080F">
            <w:pPr>
              <w:jc w:val="center"/>
            </w:pPr>
            <w:r>
              <w:t>VII-B</w:t>
            </w:r>
          </w:p>
          <w:p w:rsidR="00B8080F" w:rsidRPr="00BE7BDD" w:rsidRDefault="00B8080F" w:rsidP="00B8080F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Ahmed Khan s/o Abdul Rasheed</w:t>
            </w:r>
          </w:p>
        </w:tc>
        <w:tc>
          <w:tcPr>
            <w:tcW w:w="900" w:type="dxa"/>
            <w:vAlign w:val="center"/>
          </w:tcPr>
          <w:p w:rsidR="00B8080F" w:rsidRPr="00BE7BDD" w:rsidRDefault="00A82EEF" w:rsidP="00B8080F">
            <w:r>
              <w:t>0-20</w:t>
            </w:r>
          </w:p>
        </w:tc>
        <w:tc>
          <w:tcPr>
            <w:tcW w:w="1080" w:type="dxa"/>
            <w:vAlign w:val="center"/>
          </w:tcPr>
          <w:p w:rsidR="00B8080F" w:rsidRPr="00BE7BDD" w:rsidRDefault="00DD5318" w:rsidP="00B8080F">
            <w:pPr>
              <w:jc w:val="center"/>
            </w:pPr>
            <w:r>
              <w:t>185,186</w:t>
            </w:r>
          </w:p>
        </w:tc>
        <w:tc>
          <w:tcPr>
            <w:tcW w:w="810" w:type="dxa"/>
            <w:vAlign w:val="center"/>
          </w:tcPr>
          <w:p w:rsidR="00B8080F" w:rsidRPr="00BE7BDD" w:rsidRDefault="00DD5318" w:rsidP="00B8080F">
            <w:pPr>
              <w:jc w:val="center"/>
            </w:pPr>
            <w:r>
              <w:t>2-18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8080F" w:rsidRPr="00BE7BDD" w:rsidRDefault="00F33492" w:rsidP="00B8080F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B8080F" w:rsidRPr="00BE7BDD" w:rsidRDefault="00F33492" w:rsidP="00B8080F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8080F" w:rsidRPr="00BE7BDD" w:rsidRDefault="00B8080F" w:rsidP="00B8080F">
            <w:r>
              <w:t>36</w:t>
            </w:r>
          </w:p>
        </w:tc>
        <w:tc>
          <w:tcPr>
            <w:tcW w:w="900" w:type="dxa"/>
            <w:vAlign w:val="center"/>
          </w:tcPr>
          <w:p w:rsidR="00B8080F" w:rsidRPr="006E2E1A" w:rsidRDefault="00B8080F" w:rsidP="00B8080F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Abdul Razaq s/o Haneef and others</w:t>
            </w:r>
          </w:p>
        </w:tc>
        <w:tc>
          <w:tcPr>
            <w:tcW w:w="720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4842" w:rsidRDefault="00B8080F" w:rsidP="00B8080F">
            <w:pPr>
              <w:jc w:val="center"/>
            </w:pPr>
            <w:r>
              <w:t>185,</w:t>
            </w:r>
          </w:p>
          <w:p w:rsidR="00B8080F" w:rsidRPr="00BE7BDD" w:rsidRDefault="00B8080F" w:rsidP="00B8080F">
            <w:pPr>
              <w:jc w:val="center"/>
            </w:pPr>
            <w:r>
              <w:t>186 and others</w:t>
            </w:r>
          </w:p>
        </w:tc>
        <w:tc>
          <w:tcPr>
            <w:tcW w:w="864" w:type="dxa"/>
            <w:vAlign w:val="center"/>
          </w:tcPr>
          <w:p w:rsidR="00B8080F" w:rsidRPr="00BE7BDD" w:rsidRDefault="00B8080F" w:rsidP="00B8080F">
            <w:pPr>
              <w:jc w:val="center"/>
            </w:pPr>
            <w:r>
              <w:t>33-27</w:t>
            </w:r>
          </w:p>
        </w:tc>
        <w:tc>
          <w:tcPr>
            <w:tcW w:w="1260" w:type="dxa"/>
            <w:vAlign w:val="center"/>
          </w:tcPr>
          <w:p w:rsidR="00B8080F" w:rsidRPr="003E2604" w:rsidRDefault="00B8080F" w:rsidP="00B8080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0D4E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172E"/>
    <w:rsid w:val="003E2604"/>
    <w:rsid w:val="004051E9"/>
    <w:rsid w:val="004319EF"/>
    <w:rsid w:val="0043283F"/>
    <w:rsid w:val="00442CC4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7746F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4842"/>
    <w:rsid w:val="009652D5"/>
    <w:rsid w:val="009C1181"/>
    <w:rsid w:val="009D56D8"/>
    <w:rsid w:val="00A04157"/>
    <w:rsid w:val="00A40227"/>
    <w:rsid w:val="00A56CC3"/>
    <w:rsid w:val="00A74F54"/>
    <w:rsid w:val="00A82EEF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080F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A7A9F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D5318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3492"/>
    <w:rsid w:val="00F344DB"/>
    <w:rsid w:val="00F41DB5"/>
    <w:rsid w:val="00F46B48"/>
    <w:rsid w:val="00F711D3"/>
    <w:rsid w:val="00F905BF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2017-01-11T14:50:00Z</dcterms:modified>
</cp:coreProperties>
</file>