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1170"/>
        <w:gridCol w:w="63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B259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B2592">
              <w:rPr>
                <w:b/>
                <w:bCs/>
                <w:sz w:val="34"/>
                <w:szCs w:val="34"/>
              </w:rPr>
              <w:t>19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417212" w:rsidTr="00B1476E">
        <w:trPr>
          <w:trHeight w:val="1312"/>
        </w:trPr>
        <w:tc>
          <w:tcPr>
            <w:tcW w:w="522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56</w:t>
            </w:r>
          </w:p>
        </w:tc>
        <w:tc>
          <w:tcPr>
            <w:tcW w:w="486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82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13-1-05</w:t>
            </w:r>
          </w:p>
        </w:tc>
        <w:tc>
          <w:tcPr>
            <w:tcW w:w="720" w:type="dxa"/>
            <w:vAlign w:val="center"/>
          </w:tcPr>
          <w:p w:rsidR="00417212" w:rsidRPr="00FA6F7F" w:rsidRDefault="00417212" w:rsidP="00417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Aalam Bibi d/o Shukar Ul Din Mortgaged with ZTBL KGM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r>
              <w:t>0-20.40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21/1 to 16 and others </w:t>
            </w:r>
          </w:p>
        </w:tc>
        <w:tc>
          <w:tcPr>
            <w:tcW w:w="63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6-21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6-12-13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7212" w:rsidRPr="00BE7BDD" w:rsidRDefault="00417212" w:rsidP="00417212">
            <w:r>
              <w:t>14</w:t>
            </w:r>
          </w:p>
        </w:tc>
        <w:tc>
          <w:tcPr>
            <w:tcW w:w="990" w:type="dxa"/>
            <w:vAlign w:val="center"/>
          </w:tcPr>
          <w:p w:rsidR="00417212" w:rsidRPr="00612469" w:rsidRDefault="00417212" w:rsidP="004172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Mst Barqat Bibi w/o Shukar Ul Din and others 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21/1 to 16 and others </w:t>
            </w:r>
          </w:p>
        </w:tc>
        <w:tc>
          <w:tcPr>
            <w:tcW w:w="864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417212" w:rsidRPr="00825061" w:rsidRDefault="00417212" w:rsidP="004172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7212" w:rsidTr="00B1476E">
        <w:trPr>
          <w:trHeight w:val="1217"/>
        </w:trPr>
        <w:tc>
          <w:tcPr>
            <w:tcW w:w="522" w:type="dxa"/>
            <w:vAlign w:val="center"/>
          </w:tcPr>
          <w:p w:rsidR="00417212" w:rsidRDefault="00417212" w:rsidP="00417212">
            <w:pPr>
              <w:jc w:val="center"/>
            </w:pPr>
            <w:r>
              <w:t>57</w:t>
            </w:r>
          </w:p>
        </w:tc>
        <w:tc>
          <w:tcPr>
            <w:tcW w:w="486" w:type="dxa"/>
            <w:vAlign w:val="center"/>
          </w:tcPr>
          <w:p w:rsidR="00417212" w:rsidRDefault="00417212" w:rsidP="00417212">
            <w:pPr>
              <w:jc w:val="center"/>
            </w:pPr>
            <w:r>
              <w:t>81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13-1-05</w:t>
            </w:r>
          </w:p>
        </w:tc>
        <w:tc>
          <w:tcPr>
            <w:tcW w:w="720" w:type="dxa"/>
            <w:vAlign w:val="center"/>
          </w:tcPr>
          <w:p w:rsidR="00417212" w:rsidRPr="00FA6F7F" w:rsidRDefault="00417212" w:rsidP="00417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Abdul Rasheed s/o Mohd Iqbal 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r>
              <w:t xml:space="preserve">0-12 ½ 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21/1 to 16 and others</w:t>
            </w:r>
          </w:p>
        </w:tc>
        <w:tc>
          <w:tcPr>
            <w:tcW w:w="63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212" w:rsidRPr="00567C8F" w:rsidRDefault="00417212" w:rsidP="0041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7212" w:rsidRPr="00BE7BDD" w:rsidRDefault="00417212" w:rsidP="00417212">
            <w:r>
              <w:t>14</w:t>
            </w:r>
          </w:p>
        </w:tc>
        <w:tc>
          <w:tcPr>
            <w:tcW w:w="990" w:type="dxa"/>
            <w:vAlign w:val="center"/>
          </w:tcPr>
          <w:p w:rsidR="00417212" w:rsidRPr="00612469" w:rsidRDefault="00417212" w:rsidP="004172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Mohd Yaqoob s/o Shukar Ul Din and others 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417212" w:rsidRPr="00825061" w:rsidRDefault="00417212" w:rsidP="004172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7212" w:rsidTr="00B1476E">
        <w:trPr>
          <w:trHeight w:val="1312"/>
        </w:trPr>
        <w:tc>
          <w:tcPr>
            <w:tcW w:w="522" w:type="dxa"/>
            <w:vAlign w:val="center"/>
          </w:tcPr>
          <w:p w:rsidR="00417212" w:rsidRDefault="00417212" w:rsidP="00417212">
            <w:pPr>
              <w:jc w:val="center"/>
            </w:pPr>
            <w:r>
              <w:t>58</w:t>
            </w:r>
          </w:p>
        </w:tc>
        <w:tc>
          <w:tcPr>
            <w:tcW w:w="486" w:type="dxa"/>
            <w:vAlign w:val="center"/>
          </w:tcPr>
          <w:p w:rsidR="00417212" w:rsidRDefault="00417212" w:rsidP="00417212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13-1-05</w:t>
            </w:r>
          </w:p>
        </w:tc>
        <w:tc>
          <w:tcPr>
            <w:tcW w:w="720" w:type="dxa"/>
            <w:vAlign w:val="center"/>
          </w:tcPr>
          <w:p w:rsidR="00417212" w:rsidRPr="00FA6F7F" w:rsidRDefault="00417212" w:rsidP="00417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Abdul Ghaffar s/o Mohd Hussain and others 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r>
              <w:t>0-23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30/1 to 16 and others </w:t>
            </w:r>
          </w:p>
        </w:tc>
        <w:tc>
          <w:tcPr>
            <w:tcW w:w="63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7-00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212" w:rsidRPr="00567C8F" w:rsidRDefault="00417212" w:rsidP="0041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7212" w:rsidRPr="00BE7BDD" w:rsidRDefault="00417212" w:rsidP="00417212">
            <w:r>
              <w:t>15</w:t>
            </w:r>
          </w:p>
        </w:tc>
        <w:tc>
          <w:tcPr>
            <w:tcW w:w="990" w:type="dxa"/>
            <w:vAlign w:val="center"/>
          </w:tcPr>
          <w:p w:rsidR="00417212" w:rsidRPr="00612469" w:rsidRDefault="00417212" w:rsidP="004172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Mohd Hussain s/o Roora and others 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 xml:space="preserve">30/1 to 16 and others </w:t>
            </w:r>
          </w:p>
        </w:tc>
        <w:tc>
          <w:tcPr>
            <w:tcW w:w="864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417212" w:rsidRPr="00825061" w:rsidRDefault="00417212" w:rsidP="004172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7212" w:rsidTr="00B1476E">
        <w:trPr>
          <w:trHeight w:val="1217"/>
        </w:trPr>
        <w:tc>
          <w:tcPr>
            <w:tcW w:w="522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59</w:t>
            </w:r>
          </w:p>
        </w:tc>
        <w:tc>
          <w:tcPr>
            <w:tcW w:w="486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13-1-05</w:t>
            </w:r>
          </w:p>
        </w:tc>
        <w:tc>
          <w:tcPr>
            <w:tcW w:w="720" w:type="dxa"/>
            <w:vAlign w:val="center"/>
          </w:tcPr>
          <w:p w:rsidR="00417212" w:rsidRPr="00FA6F7F" w:rsidRDefault="00417212" w:rsidP="00417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Mohd Boota s/o Barqat Ali</w:t>
            </w: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r>
              <w:t xml:space="preserve">0-6 ¼ 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21/1 to 16 and others</w:t>
            </w:r>
          </w:p>
        </w:tc>
        <w:tc>
          <w:tcPr>
            <w:tcW w:w="63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990" w:type="dxa"/>
            <w:vAlign w:val="center"/>
          </w:tcPr>
          <w:p w:rsidR="00417212" w:rsidRPr="00BE7BDD" w:rsidRDefault="00417212" w:rsidP="00417212">
            <w:pPr>
              <w:jc w:val="center"/>
            </w:pP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7212" w:rsidRPr="00BE7BDD" w:rsidRDefault="00417212" w:rsidP="00417212">
            <w:r>
              <w:t>14</w:t>
            </w:r>
          </w:p>
        </w:tc>
        <w:tc>
          <w:tcPr>
            <w:tcW w:w="990" w:type="dxa"/>
            <w:vAlign w:val="center"/>
          </w:tcPr>
          <w:p w:rsidR="00417212" w:rsidRPr="00612469" w:rsidRDefault="00417212" w:rsidP="0041721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Mohd Ayoob s/o Shukar Ul Din and others</w:t>
            </w:r>
          </w:p>
        </w:tc>
        <w:tc>
          <w:tcPr>
            <w:tcW w:w="72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417212" w:rsidRPr="00BE7BDD" w:rsidRDefault="00417212" w:rsidP="00417212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417212" w:rsidRPr="00BE7BDD" w:rsidRDefault="00417212" w:rsidP="0041721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3B6B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17212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55C02"/>
    <w:rsid w:val="00567092"/>
    <w:rsid w:val="00571DAC"/>
    <w:rsid w:val="005826DE"/>
    <w:rsid w:val="005A2520"/>
    <w:rsid w:val="005B2592"/>
    <w:rsid w:val="005C156B"/>
    <w:rsid w:val="005F6485"/>
    <w:rsid w:val="0062098C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B71A3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31337"/>
    <w:rsid w:val="00A40227"/>
    <w:rsid w:val="00A46593"/>
    <w:rsid w:val="00A56CC3"/>
    <w:rsid w:val="00A74F54"/>
    <w:rsid w:val="00A832AC"/>
    <w:rsid w:val="00A9067D"/>
    <w:rsid w:val="00A927B4"/>
    <w:rsid w:val="00AF05C8"/>
    <w:rsid w:val="00B066D4"/>
    <w:rsid w:val="00B1476E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47A93"/>
    <w:rsid w:val="00D87E48"/>
    <w:rsid w:val="00D9344A"/>
    <w:rsid w:val="00DD5670"/>
    <w:rsid w:val="00DF1240"/>
    <w:rsid w:val="00E74E98"/>
    <w:rsid w:val="00E80C6E"/>
    <w:rsid w:val="00EA5364"/>
    <w:rsid w:val="00EC32E7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2016-12-12T07:04:00Z</dcterms:modified>
</cp:coreProperties>
</file>